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40E2AD0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D5111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218A02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768A1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D51118" w14:paraId="2BDFEB9F" w14:textId="77777777" w:rsidTr="00D5111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2CCAF19" w:rsidR="00060433" w:rsidRPr="00202BB9" w:rsidRDefault="00D5111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Das kostet nicht viel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! – </w:t>
            </w:r>
            <w:r w:rsidR="00C92CA8">
              <w:rPr>
                <w:rFonts w:ascii="Arial" w:hAnsi="Arial" w:cs="Arial"/>
                <w:b/>
                <w:bCs/>
                <w:lang w:val="de-DE"/>
              </w:rPr>
              <w:t>Wiederholung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0FE8762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3B3BFF">
        <w:rPr>
          <w:rFonts w:ascii="Arial" w:hAnsi="Arial" w:cs="Arial"/>
        </w:rPr>
        <w:t xml:space="preserve">, </w:t>
      </w:r>
      <w:proofErr w:type="spellStart"/>
      <w:r w:rsidR="003B3BFF">
        <w:rPr>
          <w:rFonts w:ascii="Arial" w:hAnsi="Arial" w:cs="Arial"/>
        </w:rPr>
        <w:t>Lektionen</w:t>
      </w:r>
      <w:proofErr w:type="spellEnd"/>
      <w:r w:rsidR="003B3BFF">
        <w:rPr>
          <w:rFonts w:ascii="Arial" w:hAnsi="Arial" w:cs="Arial"/>
        </w:rPr>
        <w:t xml:space="preserve"> 1-6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DBB464" w14:textId="628177A7" w:rsidR="00E12DCC" w:rsidRPr="00202BB9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</w:t>
      </w:r>
      <w:r w:rsidR="00C204DA">
        <w:rPr>
          <w:rFonts w:ascii="Arial" w:hAnsi="Arial" w:cs="Arial"/>
        </w:rPr>
        <w:t>leksykę i struktury</w:t>
      </w:r>
      <w:r w:rsidRPr="00202BB9">
        <w:rPr>
          <w:rFonts w:ascii="Arial" w:hAnsi="Arial" w:cs="Arial"/>
        </w:rPr>
        <w:t xml:space="preserve"> dotyczące </w:t>
      </w:r>
      <w:r w:rsidR="00D51118">
        <w:rPr>
          <w:rFonts w:ascii="Arial" w:hAnsi="Arial" w:cs="Arial"/>
        </w:rPr>
        <w:t>proponowania wspólnego wyjścia i odpowiadania na nie, podawania nazw sklepów, robienia zakupów, preferencji żywieniowych, wyrażania opinii i pytania o opinie oraz rozmawiania o sposobach płatności.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007E9FF" w14:textId="52E33FAC" w:rsidR="0079309F" w:rsidRDefault="002C5E96" w:rsidP="00891375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D51118">
        <w:rPr>
          <w:rFonts w:ascii="Arial" w:hAnsi="Arial" w:cs="Arial"/>
        </w:rPr>
        <w:t>ćwiczenia utrwalające</w:t>
      </w:r>
      <w:r w:rsidR="001A0AFC">
        <w:rPr>
          <w:rFonts w:ascii="Arial" w:hAnsi="Arial" w:cs="Arial"/>
        </w:rPr>
        <w:t>,</w:t>
      </w:r>
    </w:p>
    <w:p w14:paraId="148122BE" w14:textId="77777777" w:rsidR="008503DC" w:rsidRDefault="001A0AFC" w:rsidP="00891375">
      <w:pPr>
        <w:rPr>
          <w:rFonts w:ascii="Arial" w:hAnsi="Arial" w:cs="Arial"/>
        </w:rPr>
      </w:pPr>
      <w:r>
        <w:rPr>
          <w:rFonts w:ascii="Arial" w:hAnsi="Arial" w:cs="Arial"/>
        </w:rPr>
        <w:t>- gra planszowa</w:t>
      </w:r>
    </w:p>
    <w:p w14:paraId="0E16013C" w14:textId="5BD3F597" w:rsidR="001A0AFC" w:rsidRPr="008D4BFE" w:rsidRDefault="008503DC" w:rsidP="00891375">
      <w:pPr>
        <w:rPr>
          <w:rFonts w:ascii="Arial" w:hAnsi="Arial" w:cs="Arial"/>
        </w:rPr>
      </w:pPr>
      <w:r>
        <w:rPr>
          <w:rFonts w:ascii="Arial" w:hAnsi="Arial" w:cs="Arial"/>
        </w:rPr>
        <w:t>- flesz (</w:t>
      </w:r>
      <w:proofErr w:type="spellStart"/>
      <w:r>
        <w:rPr>
          <w:rFonts w:ascii="Arial" w:hAnsi="Arial" w:cs="Arial"/>
        </w:rPr>
        <w:t>Blitzlicht</w:t>
      </w:r>
      <w:proofErr w:type="spellEnd"/>
      <w:r>
        <w:rPr>
          <w:rFonts w:ascii="Arial" w:hAnsi="Arial" w:cs="Arial"/>
        </w:rPr>
        <w:t>)</w:t>
      </w:r>
      <w:r w:rsidR="001A0AFC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F223F30" w14:textId="2DDC9E41" w:rsidR="00C204DA" w:rsidRDefault="00C204DA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65C4F71" w14:textId="736C8AA7" w:rsidR="00D30AB6" w:rsidRDefault="00060433" w:rsidP="001A0A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2DCC" w:rsidRPr="009109BE">
        <w:rPr>
          <w:rFonts w:ascii="Arial" w:hAnsi="Arial" w:cs="Arial"/>
        </w:rPr>
        <w:t>Nauczyciel</w:t>
      </w:r>
      <w:r w:rsidR="001A0AFC">
        <w:rPr>
          <w:rFonts w:ascii="Arial" w:hAnsi="Arial" w:cs="Arial"/>
        </w:rPr>
        <w:t>/ka</w:t>
      </w:r>
      <w:r w:rsidR="00E12DCC" w:rsidRPr="009109BE">
        <w:rPr>
          <w:rFonts w:ascii="Arial" w:hAnsi="Arial" w:cs="Arial"/>
        </w:rPr>
        <w:t xml:space="preserve"> </w:t>
      </w:r>
      <w:r w:rsidR="00E12DCC">
        <w:rPr>
          <w:rFonts w:ascii="Arial" w:hAnsi="Arial" w:cs="Arial"/>
        </w:rPr>
        <w:t xml:space="preserve">wyjaśnia </w:t>
      </w:r>
      <w:r w:rsidR="00C204DA">
        <w:rPr>
          <w:rFonts w:ascii="Arial" w:hAnsi="Arial" w:cs="Arial"/>
        </w:rPr>
        <w:t xml:space="preserve">uczennicom i </w:t>
      </w:r>
      <w:r w:rsidR="00E12DCC" w:rsidRPr="009109BE">
        <w:rPr>
          <w:rFonts w:ascii="Arial" w:hAnsi="Arial" w:cs="Arial"/>
        </w:rPr>
        <w:t xml:space="preserve">uczniom, </w:t>
      </w:r>
      <w:r w:rsidR="001A0AFC">
        <w:rPr>
          <w:rFonts w:ascii="Arial" w:hAnsi="Arial" w:cs="Arial"/>
        </w:rPr>
        <w:t>że celem lekcji będzie powtórzenie materiału gramatycznego i leksykalnego z rozdziału 1 podręcznika. W tym celu wykonają ćwiczenia w zeszycie ćwiczeń, które dotychczas nie zostały zrobione, a następnie zagrają w grę planszową.</w:t>
      </w:r>
    </w:p>
    <w:p w14:paraId="200518B4" w14:textId="77777777" w:rsidR="008503DC" w:rsidRDefault="008503DC" w:rsidP="00AC326D">
      <w:pPr>
        <w:rPr>
          <w:rFonts w:ascii="Arial" w:hAnsi="Arial" w:cs="Arial"/>
          <w:b/>
          <w:bCs/>
        </w:rPr>
      </w:pPr>
    </w:p>
    <w:p w14:paraId="498A4B13" w14:textId="6D819A30" w:rsidR="00060433" w:rsidRPr="00E12DCC" w:rsidRDefault="00060433" w:rsidP="00AC326D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747EC1CB" w14:textId="291DE779" w:rsidR="001A0AFC" w:rsidRDefault="001A0AFC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indywidualnie i w parach. Wykonują ćwiczenia z zeszytu ćwiczeń, które dotychczas nie zostały wykonane. Są to np. ćwiczenia 2 i 4, str. 4; ćwicz. 1, str. 6; ćwicz. 9 i 10, str. 7</w:t>
      </w:r>
      <w:r w:rsidR="00844129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ćwicz. </w:t>
      </w:r>
      <w:r w:rsidR="00844129">
        <w:rPr>
          <w:rFonts w:ascii="Arial" w:hAnsi="Arial" w:cs="Arial"/>
        </w:rPr>
        <w:t>5, str. 8; ćwicz. 6 i 10, str. 11; ćwicz. 1, str. 12; ćwicz. 5, str. 15. Po samodzielnym wykonaniu kilku ćwiczeń uczennica lub uczeń znajduje drugą osobę, z którą sprawdza poprawność swoich rozwiązań. W razie wątpliwości prosi o pomoc nauczyciela/</w:t>
      </w:r>
      <w:proofErr w:type="spellStart"/>
      <w:r w:rsidR="00844129">
        <w:rPr>
          <w:rFonts w:ascii="Arial" w:hAnsi="Arial" w:cs="Arial"/>
        </w:rPr>
        <w:t>kę</w:t>
      </w:r>
      <w:proofErr w:type="spellEnd"/>
      <w:r w:rsidR="00844129">
        <w:rPr>
          <w:rFonts w:ascii="Arial" w:hAnsi="Arial" w:cs="Arial"/>
        </w:rPr>
        <w:t>.</w:t>
      </w:r>
    </w:p>
    <w:p w14:paraId="41F665D4" w14:textId="6B8C8812" w:rsidR="00844129" w:rsidRDefault="00844129" w:rsidP="00060433">
      <w:pPr>
        <w:rPr>
          <w:rFonts w:ascii="Arial" w:hAnsi="Arial" w:cs="Arial"/>
        </w:rPr>
      </w:pPr>
      <w:r>
        <w:rPr>
          <w:rFonts w:ascii="Arial" w:hAnsi="Arial" w:cs="Arial"/>
        </w:rPr>
        <w:t>- Następnie uczennice i uczniowie grają w grę planszową, aby przypomnieć sobie najważniejsze struktury gramatyczne oraz leksykę, które były ćwiczone w rozdziale 1.</w:t>
      </w:r>
    </w:p>
    <w:p w14:paraId="49926F51" w14:textId="303762C4" w:rsidR="00375465" w:rsidRPr="00375465" w:rsidRDefault="00375465" w:rsidP="00060433">
      <w:pPr>
        <w:rPr>
          <w:rFonts w:ascii="Arial" w:hAnsi="Arial" w:cs="Arial"/>
        </w:rPr>
      </w:pPr>
      <w:r w:rsidRPr="00375465">
        <w:rPr>
          <w:rFonts w:ascii="Arial" w:hAnsi="Arial" w:cs="Arial"/>
        </w:rPr>
        <w:t>- Klasa zostaje podzielona na g</w:t>
      </w:r>
      <w:r>
        <w:rPr>
          <w:rFonts w:ascii="Arial" w:hAnsi="Arial" w:cs="Arial"/>
        </w:rPr>
        <w:t>rupy 4-osobowe. Każda z grup dostaje wydrukowaną planszę oraz kostkę</w:t>
      </w:r>
      <w:r w:rsidR="00C204DA">
        <w:rPr>
          <w:rFonts w:ascii="Arial" w:hAnsi="Arial" w:cs="Arial"/>
        </w:rPr>
        <w:t xml:space="preserve"> do gry</w:t>
      </w:r>
      <w:r>
        <w:rPr>
          <w:rFonts w:ascii="Arial" w:hAnsi="Arial" w:cs="Arial"/>
        </w:rPr>
        <w:t>. Uczennice i uczniowie rzucają kostką i poruszają się zgodnie z ruchem wskazówek zegara</w:t>
      </w:r>
      <w:r w:rsidRPr="003754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tyle pól, ile wypadnie na kostce. Gdy staną na polu, czytają zamieszczone tam zdanie uzupełniając brakujące formy.</w:t>
      </w:r>
    </w:p>
    <w:p w14:paraId="536CD91C" w14:textId="77777777" w:rsidR="008503DC" w:rsidRDefault="008503D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 w:type="page"/>
      </w:r>
    </w:p>
    <w:p w14:paraId="4FC0B48B" w14:textId="77777777" w:rsidR="00C204DA" w:rsidRDefault="00DC1F00" w:rsidP="00C204DA">
      <w:pPr>
        <w:rPr>
          <w:rFonts w:ascii="Arial" w:hAnsi="Arial" w:cs="Arial"/>
          <w:lang w:val="de-DE"/>
        </w:rPr>
      </w:pPr>
      <w:r w:rsidRPr="00375465">
        <w:rPr>
          <w:rFonts w:ascii="Arial" w:hAnsi="Arial" w:cs="Arial"/>
          <w:lang w:val="de-DE"/>
        </w:rPr>
        <w:lastRenderedPageBreak/>
        <w:t>Ergänz</w:t>
      </w:r>
      <w:r w:rsidR="00375465" w:rsidRPr="00375465">
        <w:rPr>
          <w:rFonts w:ascii="Arial" w:hAnsi="Arial" w:cs="Arial"/>
          <w:lang w:val="de-DE"/>
        </w:rPr>
        <w:t>t</w:t>
      </w:r>
      <w:r w:rsidRPr="00375465">
        <w:rPr>
          <w:rFonts w:ascii="Arial" w:hAnsi="Arial" w:cs="Arial"/>
          <w:lang w:val="de-DE"/>
        </w:rPr>
        <w:t xml:space="preserve"> die fehlenden Formen.</w:t>
      </w:r>
      <w:r w:rsidR="00891C7C">
        <w:rPr>
          <w:rFonts w:ascii="Arial" w:hAnsi="Arial" w:cs="Arial"/>
          <w:lang w:val="de-DE"/>
        </w:rPr>
        <w:t xml:space="preserve"> </w:t>
      </w:r>
      <w:proofErr w:type="spellStart"/>
      <w:r w:rsidR="00891C7C" w:rsidRPr="00375465">
        <w:rPr>
          <w:rFonts w:ascii="Arial" w:hAnsi="Arial" w:cs="Arial"/>
          <w:lang w:val="de-DE"/>
        </w:rPr>
        <w:t>Uzupełnij</w:t>
      </w:r>
      <w:r w:rsidR="00891C7C">
        <w:rPr>
          <w:rFonts w:ascii="Arial" w:hAnsi="Arial" w:cs="Arial"/>
          <w:lang w:val="de-DE"/>
        </w:rPr>
        <w:t>cie</w:t>
      </w:r>
      <w:proofErr w:type="spellEnd"/>
      <w:r w:rsidR="00891C7C" w:rsidRPr="00375465">
        <w:rPr>
          <w:rFonts w:ascii="Arial" w:hAnsi="Arial" w:cs="Arial"/>
          <w:lang w:val="de-DE"/>
        </w:rPr>
        <w:t xml:space="preserve"> </w:t>
      </w:r>
      <w:proofErr w:type="spellStart"/>
      <w:r w:rsidR="00891C7C" w:rsidRPr="00375465">
        <w:rPr>
          <w:rFonts w:ascii="Arial" w:hAnsi="Arial" w:cs="Arial"/>
          <w:lang w:val="de-DE"/>
        </w:rPr>
        <w:t>brakujące</w:t>
      </w:r>
      <w:proofErr w:type="spellEnd"/>
      <w:r w:rsidR="00891C7C" w:rsidRPr="00375465">
        <w:rPr>
          <w:rFonts w:ascii="Arial" w:hAnsi="Arial" w:cs="Arial"/>
          <w:lang w:val="de-DE"/>
        </w:rPr>
        <w:t xml:space="preserve"> </w:t>
      </w:r>
      <w:proofErr w:type="spellStart"/>
      <w:r w:rsidR="00891C7C" w:rsidRPr="00375465">
        <w:rPr>
          <w:rFonts w:ascii="Arial" w:hAnsi="Arial" w:cs="Arial"/>
          <w:lang w:val="de-DE"/>
        </w:rPr>
        <w:t>formy</w:t>
      </w:r>
      <w:proofErr w:type="spellEnd"/>
      <w:r w:rsidR="00891C7C" w:rsidRPr="00375465">
        <w:rPr>
          <w:rFonts w:ascii="Arial" w:hAnsi="Arial" w:cs="Arial"/>
          <w:lang w:val="de-DE"/>
        </w:rPr>
        <w:t>.</w:t>
      </w:r>
    </w:p>
    <w:p w14:paraId="1CE23777" w14:textId="16AEECD7" w:rsidR="00375465" w:rsidRPr="00891C7C" w:rsidRDefault="00375465" w:rsidP="00C204DA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</w:rPr>
        <w:drawing>
          <wp:inline distT="0" distB="0" distL="0" distR="0" wp14:anchorId="07E5A56D" wp14:editId="18461ECF">
            <wp:extent cx="701040" cy="701040"/>
            <wp:effectExtent l="0" t="0" r="3810" b="3810"/>
            <wp:docPr id="219859166" name="Obraz 2" descr="Kostki do Gry Adamigo Synchro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ki do Gry Adamigo Synchron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977"/>
        <w:gridCol w:w="3113"/>
      </w:tblGrid>
      <w:tr w:rsidR="00375465" w:rsidRPr="00DC1F00" w14:paraId="3D3D26F7" w14:textId="77777777" w:rsidTr="00DC1F00">
        <w:tc>
          <w:tcPr>
            <w:tcW w:w="2972" w:type="dxa"/>
            <w:shd w:val="clear" w:color="auto" w:fill="FFFF00"/>
          </w:tcPr>
          <w:p w14:paraId="6DA35038" w14:textId="5C9F526C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6B6B7880" w14:textId="6729D638" w:rsidR="00375465" w:rsidRPr="00B25612" w:rsidRDefault="00B25612" w:rsidP="00375465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08AACC" wp14:editId="25873C7C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16510</wp:posOffset>
                      </wp:positionV>
                      <wp:extent cx="457200" cy="255270"/>
                      <wp:effectExtent l="0" t="19050" r="38100" b="30480"/>
                      <wp:wrapNone/>
                      <wp:docPr id="1129520988" name="Strzałka: w praw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5527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3164B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trzałka: w prawo 1" o:spid="_x0000_s1026" type="#_x0000_t13" style="position:absolute;margin-left:82.5pt;margin-top:1.3pt;width:36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" adj="15570" fillcolor="#4472c4 [3204]" strokecolor="#09101d [484]" strokeweight="1pt"/>
                  </w:pict>
                </mc:Fallback>
              </mc:AlternateContent>
            </w:r>
            <w:r w:rsidR="00375465" w:rsidRPr="00B25612">
              <w:rPr>
                <w:rFonts w:ascii="Arial" w:hAnsi="Arial" w:cs="Arial"/>
                <w:b/>
                <w:bCs/>
                <w:lang w:val="de-DE"/>
              </w:rPr>
              <w:t xml:space="preserve">START </w:t>
            </w:r>
          </w:p>
          <w:p w14:paraId="73A5B922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EF22728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18F7C4CC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7B03FF8E" w14:textId="05D1808C" w:rsidR="00375465" w:rsidRPr="00891C7C" w:rsidRDefault="00375465" w:rsidP="00375465">
            <w:pPr>
              <w:jc w:val="right"/>
              <w:rPr>
                <w:rFonts w:ascii="Arial" w:hAnsi="Arial" w:cs="Arial"/>
                <w:b/>
                <w:bCs/>
                <w:lang w:val="de-DE"/>
              </w:rPr>
            </w:pPr>
            <w:r w:rsidRPr="00891C7C">
              <w:rPr>
                <w:rFonts w:ascii="Arial" w:hAnsi="Arial" w:cs="Arial"/>
                <w:b/>
                <w:bCs/>
                <w:lang w:val="de-DE"/>
              </w:rPr>
              <w:t>ZIEL</w:t>
            </w:r>
          </w:p>
        </w:tc>
        <w:tc>
          <w:tcPr>
            <w:tcW w:w="2977" w:type="dxa"/>
            <w:shd w:val="clear" w:color="auto" w:fill="FFC000"/>
          </w:tcPr>
          <w:p w14:paraId="0A968147" w14:textId="77777777" w:rsidR="00375465" w:rsidRP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AEA38FD" w14:textId="77777777" w:rsidR="00375465" w:rsidRP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663CE5B8" w14:textId="51778A6E" w:rsidR="00375465" w:rsidRDefault="00375465" w:rsidP="00375465">
            <w:pPr>
              <w:rPr>
                <w:rFonts w:ascii="Arial" w:hAnsi="Arial" w:cs="Arial"/>
                <w:lang w:val="de-DE"/>
              </w:rPr>
            </w:pPr>
            <w:r w:rsidRPr="00DC1F00">
              <w:rPr>
                <w:rFonts w:ascii="Arial" w:hAnsi="Arial" w:cs="Arial"/>
                <w:lang w:val="de-DE"/>
              </w:rPr>
              <w:t xml:space="preserve">Willst du </w:t>
            </w:r>
            <w:r>
              <w:rPr>
                <w:rFonts w:ascii="Arial" w:hAnsi="Arial" w:cs="Arial"/>
                <w:lang w:val="de-DE"/>
              </w:rPr>
              <w:t>mit mir Einkäufe _________________?</w:t>
            </w:r>
          </w:p>
          <w:p w14:paraId="13A17BFE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636FF28B" w14:textId="16992498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FFD966" w:themeFill="accent4" w:themeFillTint="99"/>
          </w:tcPr>
          <w:p w14:paraId="5C9D98C2" w14:textId="77777777" w:rsidR="00B25612" w:rsidRDefault="00B25612" w:rsidP="00375465">
            <w:pPr>
              <w:rPr>
                <w:rFonts w:ascii="Arial" w:hAnsi="Arial" w:cs="Arial"/>
                <w:lang w:val="de-DE"/>
              </w:rPr>
            </w:pPr>
          </w:p>
          <w:p w14:paraId="5E67531C" w14:textId="1F88C295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  <w:r w:rsidRPr="00DC1F00">
              <w:rPr>
                <w:rFonts w:ascii="Arial" w:hAnsi="Arial" w:cs="Arial"/>
                <w:lang w:val="de-DE"/>
              </w:rPr>
              <w:t xml:space="preserve">Mama, Claudia und Jakob gehen </w:t>
            </w:r>
            <w:r>
              <w:rPr>
                <w:rFonts w:ascii="Arial" w:hAnsi="Arial" w:cs="Arial"/>
                <w:lang w:val="de-DE"/>
              </w:rPr>
              <w:t>heute Abend in die Disco. _____________ ich mit ihnen gehen?</w:t>
            </w:r>
          </w:p>
          <w:p w14:paraId="58B89BC8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DC1F00" w14:paraId="72F9EA22" w14:textId="77777777" w:rsidTr="00DC1F00">
        <w:tc>
          <w:tcPr>
            <w:tcW w:w="2972" w:type="dxa"/>
            <w:shd w:val="clear" w:color="auto" w:fill="99CCFF"/>
          </w:tcPr>
          <w:p w14:paraId="09E564D8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162F25B0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191024DF" w14:textId="77777777" w:rsidR="00891C7C" w:rsidRDefault="00891C7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- __________ Taschengeld</w:t>
            </w:r>
          </w:p>
          <w:p w14:paraId="7E732555" w14:textId="689C1161" w:rsidR="00375465" w:rsidRPr="00DC1F00" w:rsidRDefault="00891C7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bekommst du? </w:t>
            </w:r>
          </w:p>
          <w:p w14:paraId="6E0CAD5E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 w:val="restart"/>
          </w:tcPr>
          <w:p w14:paraId="7763CE9B" w14:textId="4B0C0C24" w:rsidR="00375465" w:rsidRPr="00DC1F00" w:rsidRDefault="00B25612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9F575A" wp14:editId="7023F1D6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3411220</wp:posOffset>
                      </wp:positionV>
                      <wp:extent cx="323850" cy="560705"/>
                      <wp:effectExtent l="19050" t="19050" r="38100" b="10795"/>
                      <wp:wrapNone/>
                      <wp:docPr id="51145092" name="Strzałka: w górę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560705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26ADD8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Strzałka: w górę 7" o:spid="_x0000_s1026" type="#_x0000_t68" style="position:absolute;margin-left:3.2pt;margin-top:268.6pt;width:25.5pt;height:4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" adj="6238" fillcolor="#4472c4 [3204]" strokecolor="#09101d [484]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399915" wp14:editId="409D84F4">
                      <wp:simplePos x="0" y="0"/>
                      <wp:positionH relativeFrom="column">
                        <wp:posOffset>1172210</wp:posOffset>
                      </wp:positionH>
                      <wp:positionV relativeFrom="paragraph">
                        <wp:posOffset>4900930</wp:posOffset>
                      </wp:positionV>
                      <wp:extent cx="494030" cy="313055"/>
                      <wp:effectExtent l="19050" t="19050" r="20320" b="29845"/>
                      <wp:wrapNone/>
                      <wp:docPr id="1956915423" name="Strzałka: w lew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4030" cy="31305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40B3B8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trzałka: w lewo 6" o:spid="_x0000_s1026" type="#_x0000_t66" style="position:absolute;margin-left:92.3pt;margin-top:385.9pt;width:38.9pt;height:2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" adj="6844" fillcolor="#4472c4 [3204]" strokecolor="#09101d [484]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36360" wp14:editId="2FEF85F2">
                      <wp:simplePos x="0" y="0"/>
                      <wp:positionH relativeFrom="column">
                        <wp:posOffset>1236981</wp:posOffset>
                      </wp:positionH>
                      <wp:positionV relativeFrom="paragraph">
                        <wp:posOffset>275590</wp:posOffset>
                      </wp:positionV>
                      <wp:extent cx="262890" cy="449580"/>
                      <wp:effectExtent l="19050" t="0" r="22860" b="45720"/>
                      <wp:wrapNone/>
                      <wp:docPr id="823680214" name="Strzałka: w dół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" cy="44958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E0446C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trzałka: w dół 5" o:spid="_x0000_s1026" type="#_x0000_t67" style="position:absolute;margin-left:97.4pt;margin-top:21.7pt;width:20.7pt;height:3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" adj="15285" fillcolor="#4472c4 [3204]" strokecolor="#09101d [484]" strokeweight="1pt"/>
                  </w:pict>
                </mc:Fallback>
              </mc:AlternateContent>
            </w:r>
          </w:p>
        </w:tc>
        <w:tc>
          <w:tcPr>
            <w:tcW w:w="3113" w:type="dxa"/>
            <w:shd w:val="clear" w:color="auto" w:fill="92D050"/>
          </w:tcPr>
          <w:p w14:paraId="3451BAEA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6206160" w14:textId="43447538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 Kaufhaus gibt es eine tolle Tasche! Die musst du unbedingt sehen.</w:t>
            </w:r>
          </w:p>
          <w:p w14:paraId="06DA5F5A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AF9FA08" w14:textId="77777777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DC1F00" w14:paraId="72619571" w14:textId="77777777" w:rsidTr="00DC1F00">
        <w:tc>
          <w:tcPr>
            <w:tcW w:w="2972" w:type="dxa"/>
            <w:shd w:val="clear" w:color="auto" w:fill="FF66FF"/>
          </w:tcPr>
          <w:p w14:paraId="670E6632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1EB9F77" w14:textId="77777777" w:rsidR="00891C7C" w:rsidRDefault="00891C7C" w:rsidP="00375465">
            <w:pPr>
              <w:rPr>
                <w:rFonts w:ascii="Arial" w:hAnsi="Arial" w:cs="Arial"/>
                <w:lang w:val="de-DE"/>
              </w:rPr>
            </w:pPr>
          </w:p>
          <w:p w14:paraId="19A965DB" w14:textId="4684061F" w:rsidR="00375465" w:rsidRDefault="00891C7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- Das Kleid steht ________</w:t>
            </w:r>
          </w:p>
          <w:p w14:paraId="69896E3F" w14:textId="3699D4C3" w:rsidR="00891C7C" w:rsidRPr="00DC1F00" w:rsidRDefault="00891C7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sehr gut, Frau schön.</w:t>
            </w:r>
          </w:p>
          <w:p w14:paraId="78980366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/>
          </w:tcPr>
          <w:p w14:paraId="7AC7535E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A8D08D" w:themeFill="accent6" w:themeFillTint="99"/>
          </w:tcPr>
          <w:p w14:paraId="47AA6B59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266F271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703B7A4" w14:textId="3994FBF4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Was __________ du meistens zum Frühstück?</w:t>
            </w:r>
          </w:p>
          <w:p w14:paraId="3CD8DDAF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BD62BF8" w14:textId="54A8C413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DC1F00" w14:paraId="3B6DE255" w14:textId="77777777" w:rsidTr="00DC1F00">
        <w:tc>
          <w:tcPr>
            <w:tcW w:w="2972" w:type="dxa"/>
            <w:shd w:val="clear" w:color="auto" w:fill="FF99FF"/>
          </w:tcPr>
          <w:p w14:paraId="1FF139F0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C0910E9" w14:textId="69B58A20" w:rsidR="00375465" w:rsidRDefault="00891C7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- Was schenkst du deinem Vater?</w:t>
            </w:r>
          </w:p>
          <w:p w14:paraId="11840BF1" w14:textId="77D0FF53" w:rsidR="00891C7C" w:rsidRDefault="00891C7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- Ich schenke _________ lustige Socken.</w:t>
            </w:r>
          </w:p>
          <w:p w14:paraId="1A43CDD3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4AF13C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/>
          </w:tcPr>
          <w:p w14:paraId="6B96795B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00B050"/>
          </w:tcPr>
          <w:p w14:paraId="04E0F652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1B65A37C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8614C57" w14:textId="7BA65F88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Im Laden bei Kerem __________ es ganz tolle Sachen!</w:t>
            </w:r>
          </w:p>
          <w:p w14:paraId="06BA7D84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DC1F00" w14:paraId="371C8BAC" w14:textId="77777777" w:rsidTr="00DC1F00">
        <w:tc>
          <w:tcPr>
            <w:tcW w:w="2972" w:type="dxa"/>
            <w:shd w:val="clear" w:color="auto" w:fill="FF7C80"/>
          </w:tcPr>
          <w:p w14:paraId="6998D6C3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E913EC5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6F935EC1" w14:textId="77777777" w:rsidR="00375465" w:rsidRDefault="00891C7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 du eine Tasse zum Geburtstag bekommen?</w:t>
            </w:r>
          </w:p>
          <w:p w14:paraId="37F5A786" w14:textId="77777777" w:rsidR="00891C7C" w:rsidRDefault="00891C7C" w:rsidP="00375465">
            <w:pPr>
              <w:rPr>
                <w:rFonts w:ascii="Arial" w:hAnsi="Arial" w:cs="Arial"/>
                <w:lang w:val="de-DE"/>
              </w:rPr>
            </w:pPr>
          </w:p>
          <w:p w14:paraId="0190A542" w14:textId="1E93CA4F" w:rsidR="00891C7C" w:rsidRPr="00DC1F00" w:rsidRDefault="00891C7C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/>
          </w:tcPr>
          <w:p w14:paraId="2520884E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00B0F0"/>
          </w:tcPr>
          <w:p w14:paraId="1D894334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02194C17" w14:textId="77777777" w:rsidR="00B25612" w:rsidRDefault="00B25612" w:rsidP="00375465">
            <w:pPr>
              <w:rPr>
                <w:rFonts w:ascii="Arial" w:hAnsi="Arial" w:cs="Arial"/>
                <w:lang w:val="de-DE"/>
              </w:rPr>
            </w:pPr>
          </w:p>
          <w:p w14:paraId="3C544592" w14:textId="0C67B862" w:rsidR="008503DC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 Sie mir bitte eine Flasche Cola und eine Packung Chips.</w:t>
            </w:r>
          </w:p>
          <w:p w14:paraId="509958CE" w14:textId="77777777" w:rsidR="008503DC" w:rsidRDefault="008503DC" w:rsidP="00375465">
            <w:pPr>
              <w:rPr>
                <w:rFonts w:ascii="Arial" w:hAnsi="Arial" w:cs="Arial"/>
                <w:lang w:val="de-DE"/>
              </w:rPr>
            </w:pPr>
          </w:p>
          <w:p w14:paraId="6C19DC12" w14:textId="0CEF8DA5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DC1F00" w14:paraId="575CB6B5" w14:textId="77777777" w:rsidTr="00DC1F00">
        <w:tc>
          <w:tcPr>
            <w:tcW w:w="2972" w:type="dxa"/>
            <w:shd w:val="clear" w:color="auto" w:fill="E7E6E6" w:themeFill="background2"/>
          </w:tcPr>
          <w:p w14:paraId="22FF3F0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311AE8B8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B8550D7" w14:textId="1D6F9D74" w:rsidR="00375465" w:rsidRPr="00DC1F00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Fabian findet die Jeans ______________</w:t>
            </w:r>
            <w:r w:rsidR="00891C7C">
              <w:rPr>
                <w:rFonts w:ascii="Arial" w:hAnsi="Arial" w:cs="Arial"/>
                <w:lang w:val="de-DE"/>
              </w:rPr>
              <w:t xml:space="preserve">  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="00891C7C">
              <w:rPr>
                <w:rFonts w:ascii="Arial" w:hAnsi="Arial" w:cs="Arial"/>
                <w:noProof/>
                <w:lang w:val="de-DE"/>
              </w:rPr>
              <w:drawing>
                <wp:inline distT="0" distB="0" distL="0" distR="0" wp14:anchorId="6D224694" wp14:editId="1C26D1AA">
                  <wp:extent cx="342900" cy="342900"/>
                  <wp:effectExtent l="0" t="0" r="0" b="0"/>
                  <wp:docPr id="1635681410" name="Obraz 3" descr="Znudzony Emotikon, Znudzony, Nudny, Znudzony Gadaniem PNG i wektor do  pobrania za dar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nudzony Emotikon, Znudzony, Nudny, Znudzony Gadaniem PNG i wektor do  pobrania za dar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CF5E3A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D2721B8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/>
          </w:tcPr>
          <w:p w14:paraId="414580B0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BDD6EE" w:themeFill="accent5" w:themeFillTint="66"/>
          </w:tcPr>
          <w:p w14:paraId="2BBD485B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5869C78" w14:textId="77777777" w:rsidR="008503DC" w:rsidRDefault="008503DC" w:rsidP="00375465">
            <w:pPr>
              <w:rPr>
                <w:rFonts w:ascii="Arial" w:hAnsi="Arial" w:cs="Arial"/>
                <w:lang w:val="de-DE"/>
              </w:rPr>
            </w:pPr>
          </w:p>
          <w:p w14:paraId="08357DFB" w14:textId="3B3403E8" w:rsidR="008503DC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- ____________ kosten die Orangen?</w:t>
            </w:r>
          </w:p>
          <w:p w14:paraId="74F38F2F" w14:textId="77777777" w:rsidR="008503DC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- 2,99 das Kilo.</w:t>
            </w:r>
          </w:p>
          <w:p w14:paraId="2266A88C" w14:textId="5876E911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891C7C" w:rsidRPr="00DC1F00" w14:paraId="6745F9C0" w14:textId="77777777" w:rsidTr="008503DC">
        <w:tc>
          <w:tcPr>
            <w:tcW w:w="2972" w:type="dxa"/>
            <w:shd w:val="clear" w:color="auto" w:fill="CCECFF"/>
          </w:tcPr>
          <w:p w14:paraId="6B433144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79B14CFD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8BBC314" w14:textId="7583D510" w:rsidR="00375465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- Gefällt ________ die Bluse?</w:t>
            </w:r>
          </w:p>
          <w:p w14:paraId="3DA0A9C9" w14:textId="4625D52F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- Ja, die finde ich cool.</w:t>
            </w:r>
          </w:p>
          <w:p w14:paraId="1ADA3245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shd w:val="clear" w:color="auto" w:fill="99CCFF"/>
          </w:tcPr>
          <w:p w14:paraId="4BFB182C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73EDA09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58E54C5" w14:textId="77777777" w:rsidR="00375465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Wie findest du _________</w:t>
            </w:r>
          </w:p>
          <w:p w14:paraId="3FC745DA" w14:textId="327EEDC6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Mantel?</w:t>
            </w:r>
          </w:p>
        </w:tc>
        <w:tc>
          <w:tcPr>
            <w:tcW w:w="3113" w:type="dxa"/>
            <w:shd w:val="clear" w:color="auto" w:fill="9CC2E5" w:themeFill="accent5" w:themeFillTint="99"/>
          </w:tcPr>
          <w:p w14:paraId="2866FC5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8B1E1E5" w14:textId="77777777" w:rsidR="008503DC" w:rsidRDefault="008503DC" w:rsidP="00375465">
            <w:pPr>
              <w:rPr>
                <w:rFonts w:ascii="Arial" w:hAnsi="Arial" w:cs="Arial"/>
                <w:lang w:val="de-DE"/>
              </w:rPr>
            </w:pPr>
          </w:p>
          <w:p w14:paraId="0D5EF9C6" w14:textId="27007C6B" w:rsidR="00375465" w:rsidRPr="00DC1F00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 ___________ es im Supermarkt frische Feigen?</w:t>
            </w:r>
          </w:p>
          <w:p w14:paraId="29C4B72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1C7D17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ACF8C4B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7B687770" w14:textId="77777777" w:rsidR="00891C7C" w:rsidRDefault="00891C7C" w:rsidP="00060433">
      <w:pPr>
        <w:rPr>
          <w:rFonts w:ascii="Arial" w:hAnsi="Arial" w:cs="Arial"/>
          <w:b/>
          <w:bCs/>
        </w:rPr>
      </w:pPr>
    </w:p>
    <w:p w14:paraId="644BA7AD" w14:textId="14402217" w:rsidR="00060433" w:rsidRPr="007F21BA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lastRenderedPageBreak/>
        <w:t>c) faza podsumowująca</w:t>
      </w:r>
    </w:p>
    <w:p w14:paraId="5722B112" w14:textId="2744760C" w:rsidR="00E12DCC" w:rsidRPr="00202BB9" w:rsidRDefault="00E12DCC" w:rsidP="00E12D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C7C">
        <w:rPr>
          <w:rFonts w:ascii="Arial" w:hAnsi="Arial" w:cs="Arial"/>
        </w:rPr>
        <w:t xml:space="preserve">Po skończonej grze </w:t>
      </w:r>
      <w:r w:rsidR="00763DC6">
        <w:rPr>
          <w:rFonts w:ascii="Arial" w:hAnsi="Arial" w:cs="Arial"/>
        </w:rPr>
        <w:t xml:space="preserve">poprawne rozwiązania omawiane są na forum klasy. Następnie </w:t>
      </w:r>
      <w:r w:rsidR="00891C7C">
        <w:rPr>
          <w:rFonts w:ascii="Arial" w:hAnsi="Arial" w:cs="Arial"/>
        </w:rPr>
        <w:t>uczennice i uczniowie siadają w kręgu i każdy mówi</w:t>
      </w:r>
      <w:r w:rsidR="00763DC6">
        <w:rPr>
          <w:rFonts w:ascii="Arial" w:hAnsi="Arial" w:cs="Arial"/>
        </w:rPr>
        <w:t xml:space="preserve"> (krótko, np. jednym słowem, jak „błysk flesza”)</w:t>
      </w:r>
      <w:r w:rsidR="00891C7C">
        <w:rPr>
          <w:rFonts w:ascii="Arial" w:hAnsi="Arial" w:cs="Arial"/>
        </w:rPr>
        <w:t>, co musi jeszcze powtórzyć.</w:t>
      </w:r>
    </w:p>
    <w:p w14:paraId="68EFD242" w14:textId="77777777" w:rsidR="00E12DCC" w:rsidRPr="00202BB9" w:rsidRDefault="00E12DCC" w:rsidP="00E12DCC">
      <w:pPr>
        <w:rPr>
          <w:rFonts w:ascii="Arial" w:hAnsi="Arial" w:cs="Arial"/>
          <w:b/>
          <w:bCs/>
        </w:rPr>
      </w:pPr>
    </w:p>
    <w:p w14:paraId="53621C32" w14:textId="77777777" w:rsidR="00E12DCC" w:rsidRPr="00202BB9" w:rsidRDefault="00E12DCC" w:rsidP="00E12DC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3CE2E608" w14:textId="383674AD" w:rsidR="00060433" w:rsidRPr="00C27867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>U</w:t>
      </w:r>
      <w:r w:rsidR="00763DC6">
        <w:rPr>
          <w:rFonts w:ascii="Arial" w:hAnsi="Arial" w:cs="Arial"/>
        </w:rPr>
        <w:t>czennice i u</w:t>
      </w:r>
      <w:r w:rsidRPr="00202BB9">
        <w:rPr>
          <w:rFonts w:ascii="Arial" w:hAnsi="Arial" w:cs="Arial"/>
        </w:rPr>
        <w:t xml:space="preserve">czniowie </w:t>
      </w:r>
      <w:r w:rsidR="00891C7C">
        <w:rPr>
          <w:rFonts w:ascii="Arial" w:hAnsi="Arial" w:cs="Arial"/>
        </w:rPr>
        <w:t>powtarzają materiał z rozdziału 1.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34696"/>
    <w:rsid w:val="00060433"/>
    <w:rsid w:val="00071AEB"/>
    <w:rsid w:val="000D23D7"/>
    <w:rsid w:val="00123AA2"/>
    <w:rsid w:val="0017300E"/>
    <w:rsid w:val="001A0AFC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2F6F0C"/>
    <w:rsid w:val="003417E9"/>
    <w:rsid w:val="00375465"/>
    <w:rsid w:val="003B3BFF"/>
    <w:rsid w:val="003E4622"/>
    <w:rsid w:val="003F2F9F"/>
    <w:rsid w:val="00470046"/>
    <w:rsid w:val="004916D4"/>
    <w:rsid w:val="00496561"/>
    <w:rsid w:val="005768A1"/>
    <w:rsid w:val="005D3625"/>
    <w:rsid w:val="00612C40"/>
    <w:rsid w:val="0061597A"/>
    <w:rsid w:val="00717063"/>
    <w:rsid w:val="00737F92"/>
    <w:rsid w:val="00763DC6"/>
    <w:rsid w:val="0079309F"/>
    <w:rsid w:val="007B0C6F"/>
    <w:rsid w:val="007C0ED0"/>
    <w:rsid w:val="007E7964"/>
    <w:rsid w:val="007E7D1F"/>
    <w:rsid w:val="007F21BA"/>
    <w:rsid w:val="00811DAF"/>
    <w:rsid w:val="00844129"/>
    <w:rsid w:val="008503DC"/>
    <w:rsid w:val="00850AD3"/>
    <w:rsid w:val="00891375"/>
    <w:rsid w:val="00891C7C"/>
    <w:rsid w:val="008D4BFE"/>
    <w:rsid w:val="008E446A"/>
    <w:rsid w:val="008F3DB4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25612"/>
    <w:rsid w:val="00B76035"/>
    <w:rsid w:val="00BA3FA5"/>
    <w:rsid w:val="00BD28F2"/>
    <w:rsid w:val="00C204DA"/>
    <w:rsid w:val="00C27867"/>
    <w:rsid w:val="00C44BED"/>
    <w:rsid w:val="00C52620"/>
    <w:rsid w:val="00C6156F"/>
    <w:rsid w:val="00C92CA8"/>
    <w:rsid w:val="00D2250C"/>
    <w:rsid w:val="00D23643"/>
    <w:rsid w:val="00D30AB6"/>
    <w:rsid w:val="00D4547C"/>
    <w:rsid w:val="00D4578F"/>
    <w:rsid w:val="00D51118"/>
    <w:rsid w:val="00D55C6C"/>
    <w:rsid w:val="00DC1F00"/>
    <w:rsid w:val="00E12DCC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2023-09-22T06:51:00Z</dcterms:created>
  <dcterms:modified xsi:type="dcterms:W3CDTF">2024-01-09T18:08:00Z</dcterms:modified>
</cp:coreProperties>
</file>